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5D0E0" w14:textId="77777777" w:rsidR="002D322F" w:rsidRDefault="002C1F2D" w:rsidP="002D32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                                    </w:t>
      </w:r>
      <w:r w:rsidR="002D322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                                 </w:t>
      </w:r>
      <w:r w:rsidR="00FE3F50" w:rsidRPr="002D32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Приложение </w:t>
      </w:r>
    </w:p>
    <w:p w14:paraId="3D5AEB8E" w14:textId="77777777" w:rsidR="002D322F" w:rsidRDefault="00FE3F50" w:rsidP="002D322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2D32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 постановлению</w:t>
      </w:r>
      <w:r w:rsidR="002D322F" w:rsidRPr="002D32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2D32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администрации </w:t>
      </w:r>
    </w:p>
    <w:p w14:paraId="640B79AE" w14:textId="77777777" w:rsidR="00FE3F50" w:rsidRPr="002D322F" w:rsidRDefault="002D322F" w:rsidP="002D322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                                                                                      города Благовещенска</w:t>
      </w:r>
    </w:p>
    <w:p w14:paraId="2747F2E9" w14:textId="1A311D40" w:rsidR="00FE3F50" w:rsidRPr="002D322F" w:rsidRDefault="00FE3F50" w:rsidP="00FE3F5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2D32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                                                             </w:t>
      </w:r>
      <w:r w:rsidR="002C1F2D" w:rsidRPr="002D32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       </w:t>
      </w:r>
      <w:r w:rsidRPr="002D32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2D322F" w:rsidRPr="002D32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           </w:t>
      </w:r>
      <w:r w:rsidR="002D32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   </w:t>
      </w:r>
      <w:r w:rsidRPr="002D32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от </w:t>
      </w:r>
      <w:r w:rsidR="00094DC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28.05.2026</w:t>
      </w:r>
      <w:r w:rsidRPr="002D32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№ </w:t>
      </w:r>
      <w:r w:rsidR="00094DC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2791</w:t>
      </w:r>
    </w:p>
    <w:p w14:paraId="0E3EA14D" w14:textId="77777777" w:rsidR="00FE3F50" w:rsidRPr="002D322F" w:rsidRDefault="00FE3F50" w:rsidP="002D322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2D32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                                                          </w:t>
      </w:r>
    </w:p>
    <w:p w14:paraId="13BEB37C" w14:textId="77777777" w:rsidR="00FE3F50" w:rsidRPr="002D322F" w:rsidRDefault="00FE3F50" w:rsidP="00FE3F5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2D32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Приложение № 1</w:t>
      </w:r>
    </w:p>
    <w:p w14:paraId="15F84B7B" w14:textId="77777777" w:rsidR="002D322F" w:rsidRPr="002D322F" w:rsidRDefault="002D322F" w:rsidP="00FE3F5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2D32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 Методике</w:t>
      </w:r>
    </w:p>
    <w:p w14:paraId="71746055" w14:textId="77777777" w:rsidR="00FE3F50" w:rsidRDefault="00FE3F50" w:rsidP="00FE3F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14:paraId="18A094FE" w14:textId="77777777" w:rsidR="002D322F" w:rsidRDefault="00FE3F50" w:rsidP="00FE3F5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Нормы приобретения товаров хозяйственно-бытового назначения </w:t>
      </w:r>
    </w:p>
    <w:p w14:paraId="63808E57" w14:textId="77777777" w:rsidR="00FE3F50" w:rsidRDefault="00FE3F50" w:rsidP="00FE3F5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 одного обучающегося в месяц*</w:t>
      </w:r>
    </w:p>
    <w:p w14:paraId="55E1970A" w14:textId="77777777" w:rsidR="00FE3F50" w:rsidRDefault="00FE3F50" w:rsidP="00FE3F5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tbl>
      <w:tblPr>
        <w:tblStyle w:val="a3"/>
        <w:tblW w:w="9352" w:type="dxa"/>
        <w:tblLook w:val="04A0" w:firstRow="1" w:lastRow="0" w:firstColumn="1" w:lastColumn="0" w:noHBand="0" w:noVBand="1"/>
      </w:tblPr>
      <w:tblGrid>
        <w:gridCol w:w="805"/>
        <w:gridCol w:w="3726"/>
        <w:gridCol w:w="1567"/>
        <w:gridCol w:w="3254"/>
      </w:tblGrid>
      <w:tr w:rsidR="00FE3F50" w:rsidRPr="007C5984" w14:paraId="278E5797" w14:textId="77777777" w:rsidTr="008C2C1B">
        <w:trPr>
          <w:trHeight w:val="600"/>
        </w:trPr>
        <w:tc>
          <w:tcPr>
            <w:tcW w:w="805" w:type="dxa"/>
            <w:hideMark/>
          </w:tcPr>
          <w:p w14:paraId="4A6C4900" w14:textId="77777777" w:rsidR="00FE3F50" w:rsidRPr="001003EF" w:rsidRDefault="00FE3F50" w:rsidP="008C2C1B">
            <w:pPr>
              <w:tabs>
                <w:tab w:val="left" w:pos="596"/>
              </w:tabs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003E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№ п/п</w:t>
            </w:r>
          </w:p>
        </w:tc>
        <w:tc>
          <w:tcPr>
            <w:tcW w:w="3726" w:type="dxa"/>
            <w:hideMark/>
          </w:tcPr>
          <w:p w14:paraId="37397432" w14:textId="77777777" w:rsidR="00FE3F50" w:rsidRPr="001003EF" w:rsidRDefault="00FE3F50" w:rsidP="008C2C1B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003E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Наименование </w:t>
            </w:r>
          </w:p>
        </w:tc>
        <w:tc>
          <w:tcPr>
            <w:tcW w:w="1567" w:type="dxa"/>
          </w:tcPr>
          <w:p w14:paraId="322B6AEC" w14:textId="77777777" w:rsidR="00FE3F50" w:rsidRPr="001003EF" w:rsidRDefault="00FE3F50" w:rsidP="008C2C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003E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Единица измерения</w:t>
            </w:r>
          </w:p>
        </w:tc>
        <w:tc>
          <w:tcPr>
            <w:tcW w:w="3254" w:type="dxa"/>
            <w:hideMark/>
          </w:tcPr>
          <w:p w14:paraId="46B1A185" w14:textId="77777777" w:rsidR="00FE3F50" w:rsidRPr="001003EF" w:rsidRDefault="00FE3F50" w:rsidP="008C2C1B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003E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Норматив</w:t>
            </w:r>
          </w:p>
        </w:tc>
      </w:tr>
      <w:tr w:rsidR="00FE3F50" w:rsidRPr="007C5984" w14:paraId="324FA605" w14:textId="77777777" w:rsidTr="008C2C1B">
        <w:trPr>
          <w:trHeight w:val="300"/>
        </w:trPr>
        <w:tc>
          <w:tcPr>
            <w:tcW w:w="805" w:type="dxa"/>
            <w:noWrap/>
            <w:hideMark/>
          </w:tcPr>
          <w:p w14:paraId="1AC30164" w14:textId="77777777" w:rsidR="00FE3F50" w:rsidRPr="001003EF" w:rsidRDefault="00FE3F50" w:rsidP="008C2C1B">
            <w:pPr>
              <w:tabs>
                <w:tab w:val="left" w:pos="596"/>
              </w:tabs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726" w:type="dxa"/>
            <w:noWrap/>
            <w:hideMark/>
          </w:tcPr>
          <w:p w14:paraId="46192262" w14:textId="77777777" w:rsidR="00FE3F50" w:rsidRPr="001003EF" w:rsidRDefault="00FE3F50" w:rsidP="008C2C1B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003E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Сода кальцинированная  </w:t>
            </w:r>
          </w:p>
        </w:tc>
        <w:tc>
          <w:tcPr>
            <w:tcW w:w="1567" w:type="dxa"/>
          </w:tcPr>
          <w:p w14:paraId="4D48E743" w14:textId="77777777" w:rsidR="00FE3F50" w:rsidRPr="001003EF" w:rsidRDefault="00FE3F50" w:rsidP="008C2C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кг.</w:t>
            </w:r>
          </w:p>
        </w:tc>
        <w:tc>
          <w:tcPr>
            <w:tcW w:w="3254" w:type="dxa"/>
            <w:noWrap/>
            <w:vAlign w:val="bottom"/>
          </w:tcPr>
          <w:p w14:paraId="00DCD122" w14:textId="77777777" w:rsidR="00FE3F50" w:rsidRPr="00296A08" w:rsidRDefault="00FE3F50" w:rsidP="008C2C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0,035</w:t>
            </w:r>
          </w:p>
        </w:tc>
      </w:tr>
      <w:tr w:rsidR="00FE3F50" w:rsidRPr="007C5984" w14:paraId="2EFC3EE1" w14:textId="77777777" w:rsidTr="008C2C1B">
        <w:trPr>
          <w:trHeight w:val="300"/>
        </w:trPr>
        <w:tc>
          <w:tcPr>
            <w:tcW w:w="805" w:type="dxa"/>
            <w:noWrap/>
            <w:hideMark/>
          </w:tcPr>
          <w:p w14:paraId="34A0EF27" w14:textId="77777777" w:rsidR="00FE3F50" w:rsidRPr="001003EF" w:rsidRDefault="00FE3F50" w:rsidP="008C2C1B">
            <w:pPr>
              <w:tabs>
                <w:tab w:val="left" w:pos="596"/>
              </w:tabs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726" w:type="dxa"/>
            <w:noWrap/>
            <w:hideMark/>
          </w:tcPr>
          <w:p w14:paraId="1D036846" w14:textId="77777777" w:rsidR="00FE3F50" w:rsidRPr="001003EF" w:rsidRDefault="00FE3F50" w:rsidP="008C2C1B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003E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Стиральный порошок </w:t>
            </w:r>
          </w:p>
        </w:tc>
        <w:tc>
          <w:tcPr>
            <w:tcW w:w="1567" w:type="dxa"/>
          </w:tcPr>
          <w:p w14:paraId="26C410FF" w14:textId="77777777" w:rsidR="00FE3F50" w:rsidRPr="001003EF" w:rsidRDefault="00FE3F50" w:rsidP="008C2C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кг.</w:t>
            </w:r>
          </w:p>
        </w:tc>
        <w:tc>
          <w:tcPr>
            <w:tcW w:w="3254" w:type="dxa"/>
            <w:noWrap/>
            <w:vAlign w:val="bottom"/>
          </w:tcPr>
          <w:p w14:paraId="4ACCD460" w14:textId="77777777" w:rsidR="00FE3F50" w:rsidRPr="00296A08" w:rsidRDefault="00FE3F50" w:rsidP="008C2C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0,290</w:t>
            </w:r>
          </w:p>
        </w:tc>
      </w:tr>
      <w:tr w:rsidR="00FE3F50" w:rsidRPr="007C5984" w14:paraId="255346E7" w14:textId="77777777" w:rsidTr="008C2C1B">
        <w:trPr>
          <w:trHeight w:val="300"/>
        </w:trPr>
        <w:tc>
          <w:tcPr>
            <w:tcW w:w="805" w:type="dxa"/>
            <w:noWrap/>
            <w:hideMark/>
          </w:tcPr>
          <w:p w14:paraId="1E05115C" w14:textId="77777777" w:rsidR="00FE3F50" w:rsidRPr="001003EF" w:rsidRDefault="00FE3F50" w:rsidP="008C2C1B">
            <w:pPr>
              <w:tabs>
                <w:tab w:val="left" w:pos="596"/>
              </w:tabs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3726" w:type="dxa"/>
            <w:noWrap/>
            <w:hideMark/>
          </w:tcPr>
          <w:p w14:paraId="4377C52C" w14:textId="77777777" w:rsidR="00FE3F50" w:rsidRPr="001003EF" w:rsidRDefault="00FE3F50" w:rsidP="008C2C1B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Моющие </w:t>
            </w:r>
            <w:r w:rsidRPr="001003E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средства </w:t>
            </w:r>
          </w:p>
        </w:tc>
        <w:tc>
          <w:tcPr>
            <w:tcW w:w="1567" w:type="dxa"/>
          </w:tcPr>
          <w:p w14:paraId="64D3FF26" w14:textId="77777777" w:rsidR="00FE3F50" w:rsidRPr="001003EF" w:rsidRDefault="00FE3F50" w:rsidP="008C2C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л.</w:t>
            </w:r>
          </w:p>
        </w:tc>
        <w:tc>
          <w:tcPr>
            <w:tcW w:w="3254" w:type="dxa"/>
            <w:noWrap/>
            <w:vAlign w:val="bottom"/>
          </w:tcPr>
          <w:p w14:paraId="33F050AA" w14:textId="77777777" w:rsidR="00FE3F50" w:rsidRPr="00296A08" w:rsidRDefault="00FE3F50" w:rsidP="008C2C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0,032</w:t>
            </w:r>
          </w:p>
        </w:tc>
      </w:tr>
      <w:tr w:rsidR="00FE3F50" w:rsidRPr="007C5984" w14:paraId="62B36C7B" w14:textId="77777777" w:rsidTr="008C2C1B">
        <w:trPr>
          <w:trHeight w:val="300"/>
        </w:trPr>
        <w:tc>
          <w:tcPr>
            <w:tcW w:w="805" w:type="dxa"/>
            <w:noWrap/>
          </w:tcPr>
          <w:p w14:paraId="06D3C7CA" w14:textId="77777777" w:rsidR="00FE3F50" w:rsidRDefault="00FE3F50" w:rsidP="008C2C1B">
            <w:pPr>
              <w:tabs>
                <w:tab w:val="left" w:pos="596"/>
              </w:tabs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3726" w:type="dxa"/>
            <w:noWrap/>
          </w:tcPr>
          <w:p w14:paraId="05A448E2" w14:textId="77777777" w:rsidR="00FE3F50" w:rsidRPr="001003EF" w:rsidRDefault="00FE3F50" w:rsidP="008C2C1B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Чистящие средства, 480 гр.</w:t>
            </w:r>
          </w:p>
        </w:tc>
        <w:tc>
          <w:tcPr>
            <w:tcW w:w="1567" w:type="dxa"/>
          </w:tcPr>
          <w:p w14:paraId="0A8CB7EF" w14:textId="77777777" w:rsidR="00FE3F50" w:rsidRDefault="00FE3F50" w:rsidP="008C2C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шт</w:t>
            </w:r>
            <w:r w:rsidRPr="008647B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3254" w:type="dxa"/>
            <w:noWrap/>
            <w:vAlign w:val="bottom"/>
          </w:tcPr>
          <w:p w14:paraId="5378F748" w14:textId="77777777" w:rsidR="00FE3F50" w:rsidRPr="00296A08" w:rsidRDefault="00FE3F50" w:rsidP="008C2C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0,027</w:t>
            </w:r>
          </w:p>
        </w:tc>
      </w:tr>
      <w:tr w:rsidR="00FE3F50" w:rsidRPr="007C5984" w14:paraId="2F673650" w14:textId="77777777" w:rsidTr="008C2C1B">
        <w:trPr>
          <w:trHeight w:val="300"/>
        </w:trPr>
        <w:tc>
          <w:tcPr>
            <w:tcW w:w="805" w:type="dxa"/>
            <w:noWrap/>
          </w:tcPr>
          <w:p w14:paraId="18559708" w14:textId="77777777" w:rsidR="00FE3F50" w:rsidRDefault="00FE3F50" w:rsidP="008C2C1B">
            <w:pPr>
              <w:tabs>
                <w:tab w:val="left" w:pos="596"/>
              </w:tabs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3726" w:type="dxa"/>
            <w:noWrap/>
          </w:tcPr>
          <w:p w14:paraId="268FDA69" w14:textId="77777777" w:rsidR="00FE3F50" w:rsidRPr="005852EF" w:rsidRDefault="00FE3F50" w:rsidP="008C2C1B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Средство для мытья посуды</w:t>
            </w:r>
          </w:p>
        </w:tc>
        <w:tc>
          <w:tcPr>
            <w:tcW w:w="1567" w:type="dxa"/>
          </w:tcPr>
          <w:p w14:paraId="77BAB313" w14:textId="77777777" w:rsidR="00FE3F50" w:rsidRDefault="00FE3F50" w:rsidP="008C2C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л.</w:t>
            </w:r>
          </w:p>
        </w:tc>
        <w:tc>
          <w:tcPr>
            <w:tcW w:w="3254" w:type="dxa"/>
            <w:noWrap/>
            <w:vAlign w:val="bottom"/>
          </w:tcPr>
          <w:p w14:paraId="5074E44D" w14:textId="77777777" w:rsidR="00FE3F50" w:rsidRPr="00296A08" w:rsidRDefault="00FE3F50" w:rsidP="008C2C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0,032</w:t>
            </w:r>
          </w:p>
        </w:tc>
      </w:tr>
      <w:tr w:rsidR="00FE3F50" w:rsidRPr="007C5984" w14:paraId="244A2671" w14:textId="77777777" w:rsidTr="008C2C1B">
        <w:trPr>
          <w:trHeight w:val="300"/>
        </w:trPr>
        <w:tc>
          <w:tcPr>
            <w:tcW w:w="805" w:type="dxa"/>
            <w:noWrap/>
          </w:tcPr>
          <w:p w14:paraId="259B7AD3" w14:textId="77777777" w:rsidR="00FE3F50" w:rsidRPr="001003EF" w:rsidRDefault="00FE3F50" w:rsidP="008C2C1B">
            <w:pPr>
              <w:tabs>
                <w:tab w:val="left" w:pos="596"/>
              </w:tabs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3726" w:type="dxa"/>
            <w:noWrap/>
            <w:hideMark/>
          </w:tcPr>
          <w:p w14:paraId="58C3A95F" w14:textId="77777777" w:rsidR="00FE3F50" w:rsidRPr="001003EF" w:rsidRDefault="00FE3F50" w:rsidP="008C2C1B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Таблетки хлор. «Дезхлор» и др. (300 таб. в уп.)</w:t>
            </w:r>
          </w:p>
        </w:tc>
        <w:tc>
          <w:tcPr>
            <w:tcW w:w="1567" w:type="dxa"/>
          </w:tcPr>
          <w:p w14:paraId="65458E9B" w14:textId="77777777" w:rsidR="00FE3F50" w:rsidRPr="001003EF" w:rsidRDefault="002C1F2D" w:rsidP="008C2C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уп</w:t>
            </w:r>
            <w:r w:rsidR="00FE3F5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3254" w:type="dxa"/>
            <w:noWrap/>
            <w:vAlign w:val="bottom"/>
          </w:tcPr>
          <w:p w14:paraId="387CBC22" w14:textId="77777777" w:rsidR="00FE3F50" w:rsidRPr="00296A08" w:rsidRDefault="00FE3F50" w:rsidP="008C2C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0,001</w:t>
            </w:r>
          </w:p>
        </w:tc>
      </w:tr>
      <w:tr w:rsidR="00FE3F50" w:rsidRPr="007C5984" w14:paraId="0B738AE7" w14:textId="77777777" w:rsidTr="008C2C1B">
        <w:trPr>
          <w:trHeight w:val="300"/>
        </w:trPr>
        <w:tc>
          <w:tcPr>
            <w:tcW w:w="805" w:type="dxa"/>
            <w:noWrap/>
          </w:tcPr>
          <w:p w14:paraId="4BB17878" w14:textId="77777777" w:rsidR="00FE3F50" w:rsidRDefault="00FE3F50" w:rsidP="008C2C1B">
            <w:pPr>
              <w:tabs>
                <w:tab w:val="left" w:pos="596"/>
              </w:tabs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3726" w:type="dxa"/>
            <w:noWrap/>
          </w:tcPr>
          <w:p w14:paraId="72676F01" w14:textId="77777777" w:rsidR="00FE3F50" w:rsidRDefault="00FE3F50" w:rsidP="008C2C1B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EE25C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Дезинфекционные средства</w:t>
            </w:r>
          </w:p>
        </w:tc>
        <w:tc>
          <w:tcPr>
            <w:tcW w:w="1567" w:type="dxa"/>
          </w:tcPr>
          <w:p w14:paraId="051A6A49" w14:textId="77777777" w:rsidR="00FE3F50" w:rsidRDefault="00FE3F50" w:rsidP="008C2C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л.</w:t>
            </w:r>
          </w:p>
        </w:tc>
        <w:tc>
          <w:tcPr>
            <w:tcW w:w="3254" w:type="dxa"/>
            <w:noWrap/>
            <w:vAlign w:val="bottom"/>
          </w:tcPr>
          <w:p w14:paraId="616C1BCE" w14:textId="77777777" w:rsidR="00FE3F50" w:rsidRDefault="00FE3F50" w:rsidP="008C2C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0,014</w:t>
            </w:r>
          </w:p>
        </w:tc>
      </w:tr>
      <w:tr w:rsidR="002C1F2D" w:rsidRPr="007C5984" w14:paraId="1CB6D925" w14:textId="77777777" w:rsidTr="009B64C5">
        <w:trPr>
          <w:trHeight w:val="300"/>
        </w:trPr>
        <w:tc>
          <w:tcPr>
            <w:tcW w:w="805" w:type="dxa"/>
            <w:noWrap/>
          </w:tcPr>
          <w:p w14:paraId="6AA463F5" w14:textId="77777777" w:rsidR="002C1F2D" w:rsidRPr="001003EF" w:rsidRDefault="002C1F2D" w:rsidP="002C1F2D">
            <w:pPr>
              <w:tabs>
                <w:tab w:val="left" w:pos="596"/>
              </w:tabs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3726" w:type="dxa"/>
            <w:noWrap/>
            <w:hideMark/>
          </w:tcPr>
          <w:p w14:paraId="3F9B9601" w14:textId="77777777" w:rsidR="002C1F2D" w:rsidRPr="002C1F2D" w:rsidRDefault="002C1F2D" w:rsidP="002C1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F2D">
              <w:rPr>
                <w:rFonts w:ascii="Times New Roman" w:hAnsi="Times New Roman" w:cs="Times New Roman"/>
                <w:sz w:val="24"/>
                <w:szCs w:val="24"/>
              </w:rPr>
              <w:t>Полотно холстпрошивное</w:t>
            </w:r>
          </w:p>
        </w:tc>
        <w:tc>
          <w:tcPr>
            <w:tcW w:w="1567" w:type="dxa"/>
          </w:tcPr>
          <w:p w14:paraId="4ED682B3" w14:textId="77777777" w:rsidR="002C1F2D" w:rsidRPr="002C1F2D" w:rsidRDefault="002C1F2D" w:rsidP="002C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F2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254" w:type="dxa"/>
            <w:noWrap/>
          </w:tcPr>
          <w:p w14:paraId="1660DACE" w14:textId="77777777" w:rsidR="002C1F2D" w:rsidRPr="002C1F2D" w:rsidRDefault="002C1F2D" w:rsidP="002C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F2D">
              <w:rPr>
                <w:rFonts w:ascii="Times New Roman" w:hAnsi="Times New Roman" w:cs="Times New Roman"/>
                <w:sz w:val="24"/>
                <w:szCs w:val="24"/>
              </w:rPr>
              <w:t>0,109</w:t>
            </w:r>
          </w:p>
        </w:tc>
      </w:tr>
      <w:tr w:rsidR="002C1F2D" w:rsidRPr="007C5984" w14:paraId="08271B10" w14:textId="77777777" w:rsidTr="009B64C5">
        <w:trPr>
          <w:trHeight w:val="300"/>
        </w:trPr>
        <w:tc>
          <w:tcPr>
            <w:tcW w:w="805" w:type="dxa"/>
            <w:noWrap/>
          </w:tcPr>
          <w:p w14:paraId="2DB51EC8" w14:textId="77777777" w:rsidR="002C1F2D" w:rsidRPr="001003EF" w:rsidRDefault="002C1F2D" w:rsidP="002C1F2D">
            <w:pPr>
              <w:tabs>
                <w:tab w:val="left" w:pos="596"/>
              </w:tabs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3726" w:type="dxa"/>
            <w:noWrap/>
            <w:hideMark/>
          </w:tcPr>
          <w:p w14:paraId="186ABD4B" w14:textId="77777777" w:rsidR="002C1F2D" w:rsidRPr="002C1F2D" w:rsidRDefault="00EE3CCD" w:rsidP="002C1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Мешки для мусора </w:t>
            </w:r>
          </w:p>
        </w:tc>
        <w:tc>
          <w:tcPr>
            <w:tcW w:w="1567" w:type="dxa"/>
          </w:tcPr>
          <w:p w14:paraId="51ECA988" w14:textId="77777777" w:rsidR="002C1F2D" w:rsidRPr="002C1F2D" w:rsidRDefault="002C1F2D" w:rsidP="002C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F2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254" w:type="dxa"/>
            <w:noWrap/>
          </w:tcPr>
          <w:p w14:paraId="7F30A496" w14:textId="77777777" w:rsidR="002C1F2D" w:rsidRPr="002C1F2D" w:rsidRDefault="002C1F2D" w:rsidP="002C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F2D">
              <w:rPr>
                <w:rFonts w:ascii="Times New Roman" w:hAnsi="Times New Roman" w:cs="Times New Roman"/>
                <w:sz w:val="24"/>
                <w:szCs w:val="24"/>
              </w:rPr>
              <w:t>0,167</w:t>
            </w:r>
          </w:p>
        </w:tc>
      </w:tr>
      <w:tr w:rsidR="00FE3F50" w:rsidRPr="007C5984" w14:paraId="7134675B" w14:textId="77777777" w:rsidTr="008C2C1B">
        <w:trPr>
          <w:trHeight w:val="300"/>
        </w:trPr>
        <w:tc>
          <w:tcPr>
            <w:tcW w:w="805" w:type="dxa"/>
            <w:noWrap/>
          </w:tcPr>
          <w:p w14:paraId="5F45DEFF" w14:textId="77777777" w:rsidR="00FE3F50" w:rsidRPr="001003EF" w:rsidRDefault="00FE3F50" w:rsidP="008C2C1B">
            <w:pPr>
              <w:tabs>
                <w:tab w:val="left" w:pos="596"/>
              </w:tabs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10</w:t>
            </w:r>
          </w:p>
        </w:tc>
        <w:tc>
          <w:tcPr>
            <w:tcW w:w="3726" w:type="dxa"/>
            <w:noWrap/>
            <w:hideMark/>
          </w:tcPr>
          <w:p w14:paraId="1688C098" w14:textId="77777777" w:rsidR="00FE3F50" w:rsidRPr="001003EF" w:rsidRDefault="00FE3F50" w:rsidP="008C2C1B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003E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Швабра</w:t>
            </w:r>
          </w:p>
        </w:tc>
        <w:tc>
          <w:tcPr>
            <w:tcW w:w="1567" w:type="dxa"/>
          </w:tcPr>
          <w:p w14:paraId="17514689" w14:textId="77777777" w:rsidR="00FE3F50" w:rsidRPr="001003EF" w:rsidRDefault="00FE3F50" w:rsidP="008C2C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шт.</w:t>
            </w:r>
          </w:p>
        </w:tc>
        <w:tc>
          <w:tcPr>
            <w:tcW w:w="3254" w:type="dxa"/>
            <w:noWrap/>
            <w:vAlign w:val="bottom"/>
          </w:tcPr>
          <w:p w14:paraId="240BBBE8" w14:textId="77777777" w:rsidR="00FE3F50" w:rsidRPr="00296A08" w:rsidRDefault="00FE3F50" w:rsidP="008C2C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0,020</w:t>
            </w:r>
          </w:p>
        </w:tc>
      </w:tr>
      <w:tr w:rsidR="00FE3F50" w:rsidRPr="007C5984" w14:paraId="0D6EBE90" w14:textId="77777777" w:rsidTr="008C2C1B">
        <w:trPr>
          <w:trHeight w:val="300"/>
        </w:trPr>
        <w:tc>
          <w:tcPr>
            <w:tcW w:w="805" w:type="dxa"/>
            <w:noWrap/>
          </w:tcPr>
          <w:p w14:paraId="026DF11E" w14:textId="77777777" w:rsidR="00FE3F50" w:rsidRPr="001003EF" w:rsidRDefault="00FE3F50" w:rsidP="008C2C1B">
            <w:pPr>
              <w:tabs>
                <w:tab w:val="left" w:pos="596"/>
              </w:tabs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11</w:t>
            </w:r>
            <w:r w:rsidRPr="001003E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</w:tc>
        <w:tc>
          <w:tcPr>
            <w:tcW w:w="3726" w:type="dxa"/>
            <w:noWrap/>
            <w:hideMark/>
          </w:tcPr>
          <w:p w14:paraId="4EC7C478" w14:textId="77777777" w:rsidR="00FE3F50" w:rsidRPr="001003EF" w:rsidRDefault="00FE3F50" w:rsidP="008C2C1B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003E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Метла</w:t>
            </w:r>
            <w:r w:rsidR="002C1F2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, веник</w:t>
            </w:r>
          </w:p>
        </w:tc>
        <w:tc>
          <w:tcPr>
            <w:tcW w:w="1567" w:type="dxa"/>
          </w:tcPr>
          <w:p w14:paraId="60C90EC1" w14:textId="77777777" w:rsidR="00FE3F50" w:rsidRPr="001003EF" w:rsidRDefault="00FE3F50" w:rsidP="008C2C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шт.</w:t>
            </w:r>
          </w:p>
        </w:tc>
        <w:tc>
          <w:tcPr>
            <w:tcW w:w="3254" w:type="dxa"/>
            <w:noWrap/>
            <w:vAlign w:val="bottom"/>
          </w:tcPr>
          <w:p w14:paraId="1C47E6D2" w14:textId="77777777" w:rsidR="00FE3F50" w:rsidRPr="00296A08" w:rsidRDefault="00FE3F50" w:rsidP="008C2C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0,036</w:t>
            </w:r>
          </w:p>
        </w:tc>
      </w:tr>
      <w:tr w:rsidR="00FE3F50" w:rsidRPr="007C5984" w14:paraId="2C59035D" w14:textId="77777777" w:rsidTr="008C2C1B">
        <w:trPr>
          <w:trHeight w:val="266"/>
        </w:trPr>
        <w:tc>
          <w:tcPr>
            <w:tcW w:w="805" w:type="dxa"/>
            <w:noWrap/>
          </w:tcPr>
          <w:p w14:paraId="6C915D99" w14:textId="77777777" w:rsidR="00FE3F50" w:rsidRPr="001003EF" w:rsidRDefault="00FE3F50" w:rsidP="008C2C1B">
            <w:pPr>
              <w:tabs>
                <w:tab w:val="left" w:pos="596"/>
              </w:tabs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12</w:t>
            </w:r>
          </w:p>
        </w:tc>
        <w:tc>
          <w:tcPr>
            <w:tcW w:w="3726" w:type="dxa"/>
            <w:noWrap/>
            <w:hideMark/>
          </w:tcPr>
          <w:p w14:paraId="1FC094C5" w14:textId="77777777" w:rsidR="00FE3F50" w:rsidRPr="001003EF" w:rsidRDefault="00FE3F50" w:rsidP="008C2C1B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003E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Перчатки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хозяйственные</w:t>
            </w:r>
          </w:p>
        </w:tc>
        <w:tc>
          <w:tcPr>
            <w:tcW w:w="1567" w:type="dxa"/>
          </w:tcPr>
          <w:p w14:paraId="3A18097B" w14:textId="77777777" w:rsidR="00FE3F50" w:rsidRPr="001003EF" w:rsidRDefault="00FE3F50" w:rsidP="008C2C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шт.</w:t>
            </w:r>
          </w:p>
        </w:tc>
        <w:tc>
          <w:tcPr>
            <w:tcW w:w="3254" w:type="dxa"/>
            <w:noWrap/>
            <w:vAlign w:val="bottom"/>
          </w:tcPr>
          <w:p w14:paraId="47308B33" w14:textId="77777777" w:rsidR="00FE3F50" w:rsidRPr="00296A08" w:rsidRDefault="00FE3F50" w:rsidP="008C2C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0,567</w:t>
            </w:r>
          </w:p>
        </w:tc>
      </w:tr>
      <w:tr w:rsidR="00FE3F50" w:rsidRPr="007C5984" w14:paraId="67EEDF6F" w14:textId="77777777" w:rsidTr="008C2C1B">
        <w:trPr>
          <w:trHeight w:val="300"/>
        </w:trPr>
        <w:tc>
          <w:tcPr>
            <w:tcW w:w="805" w:type="dxa"/>
            <w:noWrap/>
          </w:tcPr>
          <w:p w14:paraId="6DE2C679" w14:textId="77777777" w:rsidR="00FE3F50" w:rsidRPr="001003EF" w:rsidRDefault="00FE3F50" w:rsidP="008C2C1B">
            <w:pPr>
              <w:tabs>
                <w:tab w:val="left" w:pos="596"/>
              </w:tabs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13</w:t>
            </w:r>
          </w:p>
        </w:tc>
        <w:tc>
          <w:tcPr>
            <w:tcW w:w="3726" w:type="dxa"/>
            <w:noWrap/>
          </w:tcPr>
          <w:p w14:paraId="2FE4F8EF" w14:textId="77777777" w:rsidR="00FE3F50" w:rsidRPr="001003EF" w:rsidRDefault="00FE3F50" w:rsidP="008C2C1B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003E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Марля</w:t>
            </w:r>
          </w:p>
        </w:tc>
        <w:tc>
          <w:tcPr>
            <w:tcW w:w="1567" w:type="dxa"/>
          </w:tcPr>
          <w:p w14:paraId="7E2EAEBB" w14:textId="77777777" w:rsidR="00FE3F50" w:rsidRPr="001003EF" w:rsidRDefault="00FE3F50" w:rsidP="008C2C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м</w:t>
            </w:r>
          </w:p>
        </w:tc>
        <w:tc>
          <w:tcPr>
            <w:tcW w:w="3254" w:type="dxa"/>
            <w:noWrap/>
          </w:tcPr>
          <w:p w14:paraId="5FF227D4" w14:textId="77777777" w:rsidR="00FE3F50" w:rsidRPr="00045DAA" w:rsidRDefault="00FE3F50" w:rsidP="008C2C1B">
            <w:pPr>
              <w:ind w:firstLine="709"/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dr w:val="none" w:sz="0" w:space="0" w:color="auto" w:frame="1"/>
                <w:lang w:eastAsia="ru-RU"/>
              </w:rPr>
              <w:t xml:space="preserve">          0,466</w:t>
            </w:r>
          </w:p>
        </w:tc>
      </w:tr>
      <w:tr w:rsidR="002C1F2D" w:rsidRPr="007C5984" w14:paraId="328EEDCF" w14:textId="77777777" w:rsidTr="008C2C1B">
        <w:trPr>
          <w:trHeight w:val="300"/>
        </w:trPr>
        <w:tc>
          <w:tcPr>
            <w:tcW w:w="805" w:type="dxa"/>
            <w:noWrap/>
          </w:tcPr>
          <w:p w14:paraId="51FE82FC" w14:textId="77777777" w:rsidR="002C1F2D" w:rsidRPr="001003EF" w:rsidRDefault="002C1F2D" w:rsidP="002C1F2D">
            <w:pPr>
              <w:tabs>
                <w:tab w:val="left" w:pos="596"/>
              </w:tabs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14</w:t>
            </w:r>
          </w:p>
        </w:tc>
        <w:tc>
          <w:tcPr>
            <w:tcW w:w="3726" w:type="dxa"/>
            <w:noWrap/>
          </w:tcPr>
          <w:p w14:paraId="2BF3D956" w14:textId="77777777" w:rsidR="002C1F2D" w:rsidRPr="002C1F2D" w:rsidRDefault="002C1F2D" w:rsidP="002C1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F2D">
              <w:rPr>
                <w:rFonts w:ascii="Times New Roman" w:hAnsi="Times New Roman" w:cs="Times New Roman"/>
                <w:sz w:val="24"/>
                <w:szCs w:val="24"/>
              </w:rPr>
              <w:t>Кастрюля из нержавеющей стали</w:t>
            </w:r>
          </w:p>
        </w:tc>
        <w:tc>
          <w:tcPr>
            <w:tcW w:w="1567" w:type="dxa"/>
          </w:tcPr>
          <w:p w14:paraId="44E57F46" w14:textId="77777777" w:rsidR="002C1F2D" w:rsidRPr="002C1F2D" w:rsidRDefault="002C1F2D" w:rsidP="002C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F2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254" w:type="dxa"/>
            <w:noWrap/>
          </w:tcPr>
          <w:p w14:paraId="335081C3" w14:textId="77777777" w:rsidR="002C1F2D" w:rsidRPr="002C1F2D" w:rsidRDefault="002C1F2D" w:rsidP="002C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F2D">
              <w:rPr>
                <w:rFonts w:ascii="Times New Roman" w:hAnsi="Times New Roman" w:cs="Times New Roman"/>
                <w:sz w:val="24"/>
                <w:szCs w:val="24"/>
              </w:rPr>
              <w:t>0,006</w:t>
            </w:r>
          </w:p>
        </w:tc>
      </w:tr>
      <w:tr w:rsidR="002C1F2D" w:rsidRPr="007C5984" w14:paraId="27FB2F6F" w14:textId="77777777" w:rsidTr="000213DE">
        <w:trPr>
          <w:trHeight w:val="300"/>
        </w:trPr>
        <w:tc>
          <w:tcPr>
            <w:tcW w:w="805" w:type="dxa"/>
            <w:noWrap/>
          </w:tcPr>
          <w:p w14:paraId="3045DB1E" w14:textId="77777777" w:rsidR="002C1F2D" w:rsidRDefault="002C1F2D" w:rsidP="002C1F2D">
            <w:pPr>
              <w:tabs>
                <w:tab w:val="left" w:pos="596"/>
              </w:tabs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15</w:t>
            </w:r>
          </w:p>
        </w:tc>
        <w:tc>
          <w:tcPr>
            <w:tcW w:w="3726" w:type="dxa"/>
            <w:noWrap/>
          </w:tcPr>
          <w:p w14:paraId="02F3DB3A" w14:textId="77777777" w:rsidR="002C1F2D" w:rsidRPr="002C1F2D" w:rsidRDefault="002C1F2D" w:rsidP="002C1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F2D">
              <w:rPr>
                <w:rFonts w:ascii="Times New Roman" w:hAnsi="Times New Roman" w:cs="Times New Roman"/>
                <w:sz w:val="24"/>
                <w:szCs w:val="24"/>
              </w:rPr>
              <w:t>Ведро из нержавеющей стали с крышкой</w:t>
            </w:r>
          </w:p>
        </w:tc>
        <w:tc>
          <w:tcPr>
            <w:tcW w:w="1567" w:type="dxa"/>
          </w:tcPr>
          <w:p w14:paraId="602E04EE" w14:textId="77777777" w:rsidR="002C1F2D" w:rsidRPr="002C1F2D" w:rsidRDefault="002C1F2D" w:rsidP="002C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F2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254" w:type="dxa"/>
            <w:noWrap/>
          </w:tcPr>
          <w:p w14:paraId="607FF587" w14:textId="77777777" w:rsidR="002C1F2D" w:rsidRPr="002C1F2D" w:rsidRDefault="002C1F2D" w:rsidP="002C1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F2D">
              <w:rPr>
                <w:rFonts w:ascii="Times New Roman" w:hAnsi="Times New Roman" w:cs="Times New Roman"/>
                <w:sz w:val="24"/>
                <w:szCs w:val="24"/>
              </w:rPr>
              <w:t>0,006</w:t>
            </w:r>
          </w:p>
        </w:tc>
      </w:tr>
      <w:tr w:rsidR="00FE3F50" w:rsidRPr="007C5984" w14:paraId="76B44E53" w14:textId="77777777" w:rsidTr="008C2C1B">
        <w:trPr>
          <w:trHeight w:val="300"/>
        </w:trPr>
        <w:tc>
          <w:tcPr>
            <w:tcW w:w="805" w:type="dxa"/>
            <w:noWrap/>
          </w:tcPr>
          <w:p w14:paraId="6A5784AC" w14:textId="77777777" w:rsidR="00FE3F50" w:rsidRDefault="00FE3F50" w:rsidP="008C2C1B">
            <w:pPr>
              <w:tabs>
                <w:tab w:val="left" w:pos="596"/>
              </w:tabs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16</w:t>
            </w:r>
          </w:p>
        </w:tc>
        <w:tc>
          <w:tcPr>
            <w:tcW w:w="3726" w:type="dxa"/>
            <w:noWrap/>
          </w:tcPr>
          <w:p w14:paraId="3A89A209" w14:textId="77777777" w:rsidR="00FE3F50" w:rsidRPr="001003EF" w:rsidRDefault="00FE3F50" w:rsidP="008C2C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136A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Ведр</w:t>
            </w:r>
            <w:r w:rsidR="00C1311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о </w:t>
            </w:r>
            <w:r w:rsidR="00EE3C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эмалированное с крышкой</w:t>
            </w:r>
          </w:p>
        </w:tc>
        <w:tc>
          <w:tcPr>
            <w:tcW w:w="1567" w:type="dxa"/>
          </w:tcPr>
          <w:p w14:paraId="4D1A0E28" w14:textId="77777777" w:rsidR="00FE3F50" w:rsidRPr="001003EF" w:rsidRDefault="00FE3F50" w:rsidP="008C2C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шт.</w:t>
            </w:r>
          </w:p>
        </w:tc>
        <w:tc>
          <w:tcPr>
            <w:tcW w:w="3254" w:type="dxa"/>
            <w:noWrap/>
            <w:vAlign w:val="bottom"/>
          </w:tcPr>
          <w:p w14:paraId="7B9DFB08" w14:textId="77777777" w:rsidR="00FE3F50" w:rsidRPr="00296A08" w:rsidRDefault="00FE3F50" w:rsidP="008C2C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0,009</w:t>
            </w:r>
          </w:p>
        </w:tc>
      </w:tr>
      <w:tr w:rsidR="00FE3F50" w:rsidRPr="007C5984" w14:paraId="542DEB16" w14:textId="77777777" w:rsidTr="008C2C1B">
        <w:trPr>
          <w:trHeight w:val="300"/>
        </w:trPr>
        <w:tc>
          <w:tcPr>
            <w:tcW w:w="805" w:type="dxa"/>
            <w:noWrap/>
          </w:tcPr>
          <w:p w14:paraId="7E2DC00F" w14:textId="77777777" w:rsidR="00FE3F50" w:rsidRDefault="00FE3F50" w:rsidP="008C2C1B">
            <w:pPr>
              <w:tabs>
                <w:tab w:val="left" w:pos="596"/>
              </w:tabs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17</w:t>
            </w:r>
          </w:p>
        </w:tc>
        <w:tc>
          <w:tcPr>
            <w:tcW w:w="3726" w:type="dxa"/>
            <w:noWrap/>
          </w:tcPr>
          <w:p w14:paraId="3C2DEDAB" w14:textId="77777777" w:rsidR="00FE3F50" w:rsidRPr="001003EF" w:rsidRDefault="00FE3F50" w:rsidP="008C2C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003E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Ковш эмалированный</w:t>
            </w:r>
          </w:p>
        </w:tc>
        <w:tc>
          <w:tcPr>
            <w:tcW w:w="1567" w:type="dxa"/>
          </w:tcPr>
          <w:p w14:paraId="49039A74" w14:textId="77777777" w:rsidR="00FE3F50" w:rsidRPr="001003EF" w:rsidRDefault="00FE3F50" w:rsidP="008C2C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шт.</w:t>
            </w:r>
          </w:p>
        </w:tc>
        <w:tc>
          <w:tcPr>
            <w:tcW w:w="3254" w:type="dxa"/>
            <w:noWrap/>
            <w:vAlign w:val="bottom"/>
          </w:tcPr>
          <w:p w14:paraId="2A492C1C" w14:textId="77777777" w:rsidR="00FE3F50" w:rsidRPr="00296A08" w:rsidRDefault="00FE3F50" w:rsidP="008C2C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0,005</w:t>
            </w:r>
          </w:p>
        </w:tc>
      </w:tr>
      <w:tr w:rsidR="00FE3F50" w:rsidRPr="007C5984" w14:paraId="266DEE15" w14:textId="77777777" w:rsidTr="008C2C1B">
        <w:trPr>
          <w:trHeight w:val="300"/>
        </w:trPr>
        <w:tc>
          <w:tcPr>
            <w:tcW w:w="805" w:type="dxa"/>
            <w:noWrap/>
          </w:tcPr>
          <w:p w14:paraId="00A09EB0" w14:textId="77777777" w:rsidR="00FE3F50" w:rsidRDefault="00FE3F50" w:rsidP="008C2C1B">
            <w:pPr>
              <w:tabs>
                <w:tab w:val="left" w:pos="596"/>
              </w:tabs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18</w:t>
            </w:r>
          </w:p>
        </w:tc>
        <w:tc>
          <w:tcPr>
            <w:tcW w:w="3726" w:type="dxa"/>
            <w:noWrap/>
          </w:tcPr>
          <w:p w14:paraId="2CF4646F" w14:textId="77777777" w:rsidR="00FE3F50" w:rsidRPr="001003EF" w:rsidRDefault="00FE3F50" w:rsidP="008C2C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003E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Чайник эмалированный</w:t>
            </w:r>
          </w:p>
        </w:tc>
        <w:tc>
          <w:tcPr>
            <w:tcW w:w="1567" w:type="dxa"/>
          </w:tcPr>
          <w:p w14:paraId="36BDCD65" w14:textId="77777777" w:rsidR="00FE3F50" w:rsidRPr="001003EF" w:rsidRDefault="00FE3F50" w:rsidP="008C2C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шт.</w:t>
            </w:r>
          </w:p>
        </w:tc>
        <w:tc>
          <w:tcPr>
            <w:tcW w:w="3254" w:type="dxa"/>
            <w:noWrap/>
            <w:vAlign w:val="bottom"/>
          </w:tcPr>
          <w:p w14:paraId="2A7D5D38" w14:textId="77777777" w:rsidR="00FE3F50" w:rsidRPr="00296A08" w:rsidRDefault="00FE3F50" w:rsidP="008C2C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0,008</w:t>
            </w:r>
          </w:p>
        </w:tc>
      </w:tr>
      <w:tr w:rsidR="002C1F2D" w:rsidRPr="007C5984" w14:paraId="519F91DC" w14:textId="77777777" w:rsidTr="008C2C1B">
        <w:trPr>
          <w:trHeight w:val="300"/>
        </w:trPr>
        <w:tc>
          <w:tcPr>
            <w:tcW w:w="805" w:type="dxa"/>
            <w:noWrap/>
          </w:tcPr>
          <w:p w14:paraId="62537312" w14:textId="77777777" w:rsidR="002C1F2D" w:rsidRDefault="002C1F2D" w:rsidP="002C1F2D">
            <w:pPr>
              <w:tabs>
                <w:tab w:val="left" w:pos="596"/>
              </w:tabs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19</w:t>
            </w:r>
          </w:p>
        </w:tc>
        <w:tc>
          <w:tcPr>
            <w:tcW w:w="3726" w:type="dxa"/>
            <w:noWrap/>
          </w:tcPr>
          <w:p w14:paraId="36725268" w14:textId="77777777" w:rsidR="002C1F2D" w:rsidRPr="001003EF" w:rsidRDefault="002C1F2D" w:rsidP="002C1F2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003E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Ведро пластмассовое</w:t>
            </w:r>
          </w:p>
        </w:tc>
        <w:tc>
          <w:tcPr>
            <w:tcW w:w="1567" w:type="dxa"/>
          </w:tcPr>
          <w:p w14:paraId="5AD02397" w14:textId="77777777" w:rsidR="002C1F2D" w:rsidRPr="001003EF" w:rsidRDefault="002C1F2D" w:rsidP="002C1F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шт.</w:t>
            </w:r>
          </w:p>
        </w:tc>
        <w:tc>
          <w:tcPr>
            <w:tcW w:w="3254" w:type="dxa"/>
            <w:noWrap/>
            <w:vAlign w:val="bottom"/>
          </w:tcPr>
          <w:p w14:paraId="7DF24074" w14:textId="77777777" w:rsidR="002C1F2D" w:rsidRPr="00296A08" w:rsidRDefault="002C1F2D" w:rsidP="002C1F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0,018</w:t>
            </w:r>
          </w:p>
        </w:tc>
      </w:tr>
    </w:tbl>
    <w:p w14:paraId="71AB782A" w14:textId="77777777" w:rsidR="00FE3F50" w:rsidRDefault="00FE3F50" w:rsidP="00FE3F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14:paraId="5A2DDBE4" w14:textId="77777777" w:rsidR="00FE3F50" w:rsidRPr="00756712" w:rsidRDefault="00FE3F50" w:rsidP="00FE3F50">
      <w:pPr>
        <w:spacing w:after="0" w:line="240" w:lineRule="auto"/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*</w:t>
      </w:r>
      <w:r w:rsidRPr="0075671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нормы приобретения товаров хозяйственно-бытового назначения установлены на основании анализа структуры затрат дошкольных образовательных учреждений</w:t>
      </w:r>
    </w:p>
    <w:p w14:paraId="2C59A4C1" w14:textId="77777777" w:rsidR="00EE3CCD" w:rsidRDefault="00EE3CCD" w:rsidP="00FE3F5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14:paraId="06123B4F" w14:textId="77777777" w:rsidR="00FE3F50" w:rsidRPr="002D322F" w:rsidRDefault="00FE3F50" w:rsidP="00FE3F5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2D32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Приложение № 2</w:t>
      </w:r>
    </w:p>
    <w:p w14:paraId="047A0C36" w14:textId="77777777" w:rsidR="002D322F" w:rsidRPr="002D322F" w:rsidRDefault="002D322F" w:rsidP="00FE3F5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2D32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 Методике</w:t>
      </w:r>
    </w:p>
    <w:p w14:paraId="5933242B" w14:textId="77777777" w:rsidR="00FE3F50" w:rsidRDefault="00FE3F50" w:rsidP="00FE3F5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14:paraId="19FF7A70" w14:textId="77777777" w:rsidR="002D322F" w:rsidRDefault="00FE3F50" w:rsidP="00FE3F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Норма обеспечения мягким* и иным инвентарем**, необходимым </w:t>
      </w:r>
    </w:p>
    <w:p w14:paraId="7908D4FB" w14:textId="77777777" w:rsidR="00FE3F50" w:rsidRDefault="00FE3F50" w:rsidP="00FE3F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для обеспечения соблюдения обучающимся личной гигиены и р</w:t>
      </w:r>
      <w:r w:rsidR="002D322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аспорядка дня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4"/>
        <w:gridCol w:w="3829"/>
        <w:gridCol w:w="1422"/>
        <w:gridCol w:w="3250"/>
      </w:tblGrid>
      <w:tr w:rsidR="00FE3F50" w:rsidRPr="001003EF" w14:paraId="00046FC7" w14:textId="77777777" w:rsidTr="008C2C1B">
        <w:trPr>
          <w:trHeight w:val="600"/>
        </w:trPr>
        <w:tc>
          <w:tcPr>
            <w:tcW w:w="844" w:type="dxa"/>
            <w:hideMark/>
          </w:tcPr>
          <w:p w14:paraId="62DF8729" w14:textId="77777777" w:rsidR="00FE3F50" w:rsidRPr="001003EF" w:rsidRDefault="00FE3F50" w:rsidP="008C2C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003E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№ п/п</w:t>
            </w:r>
          </w:p>
        </w:tc>
        <w:tc>
          <w:tcPr>
            <w:tcW w:w="3829" w:type="dxa"/>
            <w:hideMark/>
          </w:tcPr>
          <w:p w14:paraId="345111FA" w14:textId="77777777" w:rsidR="00FE3F50" w:rsidRPr="001003EF" w:rsidRDefault="00FE3F50" w:rsidP="008C2C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003E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Наименование</w:t>
            </w:r>
          </w:p>
        </w:tc>
        <w:tc>
          <w:tcPr>
            <w:tcW w:w="1422" w:type="dxa"/>
          </w:tcPr>
          <w:p w14:paraId="252B74BF" w14:textId="77777777" w:rsidR="00FE3F50" w:rsidRPr="001003EF" w:rsidRDefault="00FE3F50" w:rsidP="008C2C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003E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Единица измерения</w:t>
            </w:r>
          </w:p>
        </w:tc>
        <w:tc>
          <w:tcPr>
            <w:tcW w:w="3250" w:type="dxa"/>
            <w:hideMark/>
          </w:tcPr>
          <w:p w14:paraId="0F2A7D76" w14:textId="77777777" w:rsidR="00FE3F50" w:rsidRDefault="00FE3F50" w:rsidP="008C2C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003E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Норматив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на 1 ребенка</w:t>
            </w:r>
          </w:p>
          <w:p w14:paraId="6C1BC293" w14:textId="77777777" w:rsidR="00FE3F50" w:rsidRPr="001003EF" w:rsidRDefault="00FE3F50" w:rsidP="008C2C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(в год)</w:t>
            </w:r>
          </w:p>
        </w:tc>
      </w:tr>
      <w:tr w:rsidR="00FE3F50" w:rsidRPr="001003EF" w14:paraId="0B80EEEA" w14:textId="77777777" w:rsidTr="008C2C1B">
        <w:trPr>
          <w:trHeight w:val="300"/>
        </w:trPr>
        <w:tc>
          <w:tcPr>
            <w:tcW w:w="844" w:type="dxa"/>
            <w:noWrap/>
            <w:hideMark/>
          </w:tcPr>
          <w:p w14:paraId="4540C7D6" w14:textId="77777777" w:rsidR="00FE3F50" w:rsidRPr="001003EF" w:rsidRDefault="00FE3F50" w:rsidP="008C2C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003E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829" w:type="dxa"/>
            <w:noWrap/>
            <w:hideMark/>
          </w:tcPr>
          <w:p w14:paraId="613F2C77" w14:textId="77777777" w:rsidR="00FE3F50" w:rsidRPr="001003EF" w:rsidRDefault="00FE3F50" w:rsidP="008C2C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003E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Полотенце детское</w:t>
            </w:r>
          </w:p>
        </w:tc>
        <w:tc>
          <w:tcPr>
            <w:tcW w:w="1422" w:type="dxa"/>
          </w:tcPr>
          <w:p w14:paraId="4F99C31F" w14:textId="77777777" w:rsidR="00FE3F50" w:rsidRPr="001003EF" w:rsidRDefault="00FE3F50" w:rsidP="008C2C1B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шт.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F59B2" w14:textId="77777777" w:rsidR="00FE3F50" w:rsidRPr="00296A08" w:rsidRDefault="00FE3F50" w:rsidP="008C2C1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          2</w:t>
            </w:r>
          </w:p>
        </w:tc>
      </w:tr>
      <w:tr w:rsidR="00FE3F50" w:rsidRPr="001003EF" w14:paraId="56FD9833" w14:textId="77777777" w:rsidTr="002C1F2D">
        <w:trPr>
          <w:trHeight w:val="300"/>
        </w:trPr>
        <w:tc>
          <w:tcPr>
            <w:tcW w:w="844" w:type="dxa"/>
            <w:noWrap/>
          </w:tcPr>
          <w:p w14:paraId="6C5A340A" w14:textId="77777777" w:rsidR="00FE3F50" w:rsidRPr="001003EF" w:rsidRDefault="002C1F2D" w:rsidP="008C2C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829" w:type="dxa"/>
            <w:noWrap/>
            <w:hideMark/>
          </w:tcPr>
          <w:p w14:paraId="5B8B43D7" w14:textId="77777777" w:rsidR="00FE3F50" w:rsidRPr="001003EF" w:rsidRDefault="002C1F2D" w:rsidP="008C2C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Комплект постельного белья</w:t>
            </w:r>
          </w:p>
        </w:tc>
        <w:tc>
          <w:tcPr>
            <w:tcW w:w="1422" w:type="dxa"/>
          </w:tcPr>
          <w:p w14:paraId="08B671A4" w14:textId="77777777" w:rsidR="00FE3F50" w:rsidRPr="001003EF" w:rsidRDefault="00FE3F50" w:rsidP="008C2C1B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шт.</w:t>
            </w:r>
          </w:p>
        </w:tc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24E95" w14:textId="77777777" w:rsidR="00FE3F50" w:rsidRPr="00296A08" w:rsidRDefault="00FE3F50" w:rsidP="008C2C1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          0,67</w:t>
            </w:r>
          </w:p>
        </w:tc>
      </w:tr>
      <w:tr w:rsidR="00FE3F50" w:rsidRPr="001003EF" w14:paraId="1963D26A" w14:textId="77777777" w:rsidTr="002C1F2D">
        <w:trPr>
          <w:trHeight w:val="300"/>
        </w:trPr>
        <w:tc>
          <w:tcPr>
            <w:tcW w:w="844" w:type="dxa"/>
            <w:noWrap/>
          </w:tcPr>
          <w:p w14:paraId="59C4AFD9" w14:textId="77777777" w:rsidR="00FE3F50" w:rsidRPr="001003EF" w:rsidRDefault="002C1F2D" w:rsidP="008C2C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3829" w:type="dxa"/>
            <w:noWrap/>
            <w:hideMark/>
          </w:tcPr>
          <w:p w14:paraId="699AF112" w14:textId="77777777" w:rsidR="00FE3F50" w:rsidRPr="001003EF" w:rsidRDefault="00FE3F50" w:rsidP="008C2C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003E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Покрывало</w:t>
            </w:r>
          </w:p>
        </w:tc>
        <w:tc>
          <w:tcPr>
            <w:tcW w:w="1422" w:type="dxa"/>
          </w:tcPr>
          <w:p w14:paraId="781F2630" w14:textId="77777777" w:rsidR="00FE3F50" w:rsidRPr="001003EF" w:rsidRDefault="00FE3F50" w:rsidP="008C2C1B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шт.</w:t>
            </w:r>
          </w:p>
        </w:tc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8F9CB" w14:textId="77777777" w:rsidR="00FE3F50" w:rsidRPr="00296A08" w:rsidRDefault="00FE3F50" w:rsidP="008C2C1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          0,33</w:t>
            </w:r>
          </w:p>
        </w:tc>
      </w:tr>
      <w:tr w:rsidR="00FE3F50" w:rsidRPr="001003EF" w14:paraId="72B0F61E" w14:textId="77777777" w:rsidTr="002C1F2D">
        <w:trPr>
          <w:trHeight w:val="300"/>
        </w:trPr>
        <w:tc>
          <w:tcPr>
            <w:tcW w:w="844" w:type="dxa"/>
            <w:noWrap/>
          </w:tcPr>
          <w:p w14:paraId="258BF50A" w14:textId="77777777" w:rsidR="00FE3F50" w:rsidRPr="001003EF" w:rsidRDefault="002C1F2D" w:rsidP="008C2C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3829" w:type="dxa"/>
            <w:noWrap/>
            <w:hideMark/>
          </w:tcPr>
          <w:p w14:paraId="054453E2" w14:textId="77777777" w:rsidR="00FE3F50" w:rsidRPr="001003EF" w:rsidRDefault="00FE3F50" w:rsidP="008C2C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003E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Подушка</w:t>
            </w:r>
          </w:p>
        </w:tc>
        <w:tc>
          <w:tcPr>
            <w:tcW w:w="1422" w:type="dxa"/>
          </w:tcPr>
          <w:p w14:paraId="2952B103" w14:textId="77777777" w:rsidR="00FE3F50" w:rsidRPr="001003EF" w:rsidRDefault="00FE3F50" w:rsidP="008C2C1B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шт.</w:t>
            </w:r>
          </w:p>
        </w:tc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D847F" w14:textId="77777777" w:rsidR="00FE3F50" w:rsidRPr="00296A08" w:rsidRDefault="00FE3F50" w:rsidP="008C2C1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          0,1</w:t>
            </w:r>
          </w:p>
        </w:tc>
      </w:tr>
      <w:tr w:rsidR="00FE3F50" w:rsidRPr="001003EF" w14:paraId="28CC1484" w14:textId="77777777" w:rsidTr="002C1F2D">
        <w:trPr>
          <w:trHeight w:val="300"/>
        </w:trPr>
        <w:tc>
          <w:tcPr>
            <w:tcW w:w="844" w:type="dxa"/>
            <w:noWrap/>
          </w:tcPr>
          <w:p w14:paraId="09DED204" w14:textId="77777777" w:rsidR="00FE3F50" w:rsidRPr="001003EF" w:rsidRDefault="002C1F2D" w:rsidP="008C2C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3829" w:type="dxa"/>
            <w:noWrap/>
            <w:hideMark/>
          </w:tcPr>
          <w:p w14:paraId="442B9355" w14:textId="77777777" w:rsidR="00FE3F50" w:rsidRPr="001003EF" w:rsidRDefault="00FE3F50" w:rsidP="008C2C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003E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Матрац</w:t>
            </w:r>
          </w:p>
        </w:tc>
        <w:tc>
          <w:tcPr>
            <w:tcW w:w="1422" w:type="dxa"/>
          </w:tcPr>
          <w:p w14:paraId="56C00057" w14:textId="77777777" w:rsidR="00FE3F50" w:rsidRPr="001003EF" w:rsidRDefault="00FE3F50" w:rsidP="008C2C1B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шт.</w:t>
            </w:r>
          </w:p>
        </w:tc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9E8FE" w14:textId="77777777" w:rsidR="00FE3F50" w:rsidRPr="00296A08" w:rsidRDefault="00FE3F50" w:rsidP="008C2C1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          0,2</w:t>
            </w:r>
          </w:p>
        </w:tc>
      </w:tr>
      <w:tr w:rsidR="00FE3F50" w:rsidRPr="001003EF" w14:paraId="4E2349AE" w14:textId="77777777" w:rsidTr="002C1F2D">
        <w:trPr>
          <w:trHeight w:val="300"/>
        </w:trPr>
        <w:tc>
          <w:tcPr>
            <w:tcW w:w="844" w:type="dxa"/>
            <w:noWrap/>
          </w:tcPr>
          <w:p w14:paraId="383BE74B" w14:textId="77777777" w:rsidR="00FE3F50" w:rsidRPr="001003EF" w:rsidRDefault="002C1F2D" w:rsidP="008C2C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3829" w:type="dxa"/>
            <w:noWrap/>
            <w:hideMark/>
          </w:tcPr>
          <w:p w14:paraId="6D24EBD4" w14:textId="77777777" w:rsidR="00FE3F50" w:rsidRPr="001003EF" w:rsidRDefault="00FE3F50" w:rsidP="008C2C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003E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Одеяло теплое</w:t>
            </w:r>
          </w:p>
        </w:tc>
        <w:tc>
          <w:tcPr>
            <w:tcW w:w="1422" w:type="dxa"/>
          </w:tcPr>
          <w:p w14:paraId="3C781E13" w14:textId="77777777" w:rsidR="00FE3F50" w:rsidRPr="001003EF" w:rsidRDefault="00FE3F50" w:rsidP="008C2C1B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шт.</w:t>
            </w:r>
          </w:p>
        </w:tc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694B1" w14:textId="77777777" w:rsidR="00FE3F50" w:rsidRPr="00296A08" w:rsidRDefault="00FE3F50" w:rsidP="008C2C1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          0,2</w:t>
            </w:r>
          </w:p>
        </w:tc>
      </w:tr>
      <w:tr w:rsidR="00FE3F50" w:rsidRPr="001003EF" w14:paraId="6707CA75" w14:textId="77777777" w:rsidTr="002C1F2D">
        <w:trPr>
          <w:trHeight w:val="300"/>
        </w:trPr>
        <w:tc>
          <w:tcPr>
            <w:tcW w:w="844" w:type="dxa"/>
            <w:noWrap/>
          </w:tcPr>
          <w:p w14:paraId="3ACE69F5" w14:textId="77777777" w:rsidR="00FE3F50" w:rsidRPr="001003EF" w:rsidRDefault="002C1F2D" w:rsidP="008C2C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3829" w:type="dxa"/>
            <w:noWrap/>
            <w:hideMark/>
          </w:tcPr>
          <w:p w14:paraId="1BC3BC5D" w14:textId="77777777" w:rsidR="00FE3F50" w:rsidRPr="001003EF" w:rsidRDefault="00FE3F50" w:rsidP="008C2C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003E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Одеяло байковое</w:t>
            </w:r>
          </w:p>
        </w:tc>
        <w:tc>
          <w:tcPr>
            <w:tcW w:w="1422" w:type="dxa"/>
          </w:tcPr>
          <w:p w14:paraId="3F1E05E4" w14:textId="77777777" w:rsidR="00FE3F50" w:rsidRPr="001003EF" w:rsidRDefault="00FE3F50" w:rsidP="008C2C1B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шт.</w:t>
            </w:r>
          </w:p>
        </w:tc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4C7F4" w14:textId="77777777" w:rsidR="00FE3F50" w:rsidRPr="00296A08" w:rsidRDefault="00FE3F50" w:rsidP="008C2C1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          0,2</w:t>
            </w:r>
          </w:p>
        </w:tc>
      </w:tr>
      <w:tr w:rsidR="00FE3F50" w:rsidRPr="001003EF" w14:paraId="33D9510D" w14:textId="77777777" w:rsidTr="002C1F2D">
        <w:trPr>
          <w:trHeight w:val="300"/>
        </w:trPr>
        <w:tc>
          <w:tcPr>
            <w:tcW w:w="844" w:type="dxa"/>
            <w:noWrap/>
          </w:tcPr>
          <w:p w14:paraId="30EEDD38" w14:textId="77777777" w:rsidR="00FE3F50" w:rsidRPr="001003EF" w:rsidRDefault="002C1F2D" w:rsidP="008C2C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3829" w:type="dxa"/>
            <w:noWrap/>
            <w:hideMark/>
          </w:tcPr>
          <w:p w14:paraId="56A98AB4" w14:textId="77777777" w:rsidR="00FE3F50" w:rsidRPr="001003EF" w:rsidRDefault="00FE3F50" w:rsidP="008C2C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003E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Кружка</w:t>
            </w:r>
          </w:p>
        </w:tc>
        <w:tc>
          <w:tcPr>
            <w:tcW w:w="1422" w:type="dxa"/>
          </w:tcPr>
          <w:p w14:paraId="413B01AB" w14:textId="77777777" w:rsidR="00FE3F50" w:rsidRPr="001003EF" w:rsidRDefault="00FE3F50" w:rsidP="008C2C1B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шт.</w:t>
            </w:r>
          </w:p>
        </w:tc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BD4A4" w14:textId="77777777" w:rsidR="00FE3F50" w:rsidRPr="00296A08" w:rsidRDefault="00FE3F50" w:rsidP="008C2C1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          0,3</w:t>
            </w:r>
            <w:r w:rsidRPr="00296A08">
              <w:rPr>
                <w:rFonts w:ascii="Times New Roman" w:hAnsi="Times New Roman" w:cs="Times New Roman"/>
                <w:color w:val="000000"/>
              </w:rPr>
              <w:t xml:space="preserve">00   </w:t>
            </w:r>
          </w:p>
        </w:tc>
      </w:tr>
      <w:tr w:rsidR="00FE3F50" w:rsidRPr="001003EF" w14:paraId="221DA17C" w14:textId="77777777" w:rsidTr="002C1F2D">
        <w:trPr>
          <w:trHeight w:val="300"/>
        </w:trPr>
        <w:tc>
          <w:tcPr>
            <w:tcW w:w="844" w:type="dxa"/>
            <w:noWrap/>
          </w:tcPr>
          <w:p w14:paraId="33071F6A" w14:textId="77777777" w:rsidR="00FE3F50" w:rsidRPr="001003EF" w:rsidRDefault="002C1F2D" w:rsidP="008C2C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3829" w:type="dxa"/>
            <w:noWrap/>
            <w:hideMark/>
          </w:tcPr>
          <w:p w14:paraId="334CE81F" w14:textId="77777777" w:rsidR="00FE3F50" w:rsidRPr="001003EF" w:rsidRDefault="00FE3F50" w:rsidP="008C2C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003E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Тарелка глубокая</w:t>
            </w:r>
          </w:p>
        </w:tc>
        <w:tc>
          <w:tcPr>
            <w:tcW w:w="1422" w:type="dxa"/>
          </w:tcPr>
          <w:p w14:paraId="2871B319" w14:textId="77777777" w:rsidR="00FE3F50" w:rsidRPr="001003EF" w:rsidRDefault="00FE3F50" w:rsidP="008C2C1B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шт.</w:t>
            </w:r>
          </w:p>
        </w:tc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084A6" w14:textId="77777777" w:rsidR="00FE3F50" w:rsidRPr="00296A08" w:rsidRDefault="00FE3F50" w:rsidP="008C2C1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          0,25</w:t>
            </w:r>
            <w:r w:rsidRPr="00296A08">
              <w:rPr>
                <w:rFonts w:ascii="Times New Roman" w:hAnsi="Times New Roman" w:cs="Times New Roman"/>
                <w:color w:val="000000"/>
              </w:rPr>
              <w:t xml:space="preserve">2   </w:t>
            </w:r>
          </w:p>
        </w:tc>
      </w:tr>
      <w:tr w:rsidR="00FE3F50" w:rsidRPr="001003EF" w14:paraId="355D2E12" w14:textId="77777777" w:rsidTr="002C1F2D">
        <w:trPr>
          <w:trHeight w:val="300"/>
        </w:trPr>
        <w:tc>
          <w:tcPr>
            <w:tcW w:w="844" w:type="dxa"/>
            <w:noWrap/>
          </w:tcPr>
          <w:p w14:paraId="65C8C8F8" w14:textId="77777777" w:rsidR="00FE3F50" w:rsidRPr="001003EF" w:rsidRDefault="002C1F2D" w:rsidP="008C2C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10</w:t>
            </w:r>
          </w:p>
        </w:tc>
        <w:tc>
          <w:tcPr>
            <w:tcW w:w="3829" w:type="dxa"/>
            <w:noWrap/>
            <w:hideMark/>
          </w:tcPr>
          <w:p w14:paraId="62D2B167" w14:textId="77777777" w:rsidR="00FE3F50" w:rsidRPr="001003EF" w:rsidRDefault="00FE3F50" w:rsidP="008C2C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003E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Тарелка десертная</w:t>
            </w:r>
          </w:p>
        </w:tc>
        <w:tc>
          <w:tcPr>
            <w:tcW w:w="1422" w:type="dxa"/>
          </w:tcPr>
          <w:p w14:paraId="47EC980E" w14:textId="77777777" w:rsidR="00FE3F50" w:rsidRPr="001003EF" w:rsidRDefault="00FE3F50" w:rsidP="008C2C1B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шт.</w:t>
            </w:r>
          </w:p>
        </w:tc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2308B" w14:textId="77777777" w:rsidR="00FE3F50" w:rsidRPr="00296A08" w:rsidRDefault="00FE3F50" w:rsidP="008C2C1B">
            <w:pPr>
              <w:rPr>
                <w:rFonts w:ascii="Times New Roman" w:hAnsi="Times New Roman" w:cs="Times New Roman"/>
                <w:color w:val="000000"/>
              </w:rPr>
            </w:pPr>
            <w:r w:rsidRPr="00296A08">
              <w:rPr>
                <w:rFonts w:ascii="Times New Roman" w:hAnsi="Times New Roman" w:cs="Times New Roman"/>
                <w:color w:val="000000"/>
              </w:rPr>
              <w:t xml:space="preserve">                     0,</w:t>
            </w:r>
            <w:r>
              <w:rPr>
                <w:rFonts w:ascii="Times New Roman" w:hAnsi="Times New Roman" w:cs="Times New Roman"/>
                <w:color w:val="000000"/>
              </w:rPr>
              <w:t>294</w:t>
            </w:r>
            <w:r w:rsidRPr="00296A08"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</w:tc>
      </w:tr>
      <w:tr w:rsidR="00FE3F50" w:rsidRPr="001003EF" w14:paraId="7F2F14F9" w14:textId="77777777" w:rsidTr="002C1F2D">
        <w:trPr>
          <w:trHeight w:val="300"/>
        </w:trPr>
        <w:tc>
          <w:tcPr>
            <w:tcW w:w="844" w:type="dxa"/>
            <w:noWrap/>
          </w:tcPr>
          <w:p w14:paraId="52BD3FC1" w14:textId="77777777" w:rsidR="00FE3F50" w:rsidRPr="001003EF" w:rsidRDefault="002C1F2D" w:rsidP="008C2C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11</w:t>
            </w:r>
          </w:p>
        </w:tc>
        <w:tc>
          <w:tcPr>
            <w:tcW w:w="3829" w:type="dxa"/>
            <w:noWrap/>
            <w:hideMark/>
          </w:tcPr>
          <w:p w14:paraId="4143B970" w14:textId="77777777" w:rsidR="00FE3F50" w:rsidRPr="001003EF" w:rsidRDefault="00FE3F50" w:rsidP="008C2C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003E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Ложка</w:t>
            </w:r>
          </w:p>
        </w:tc>
        <w:tc>
          <w:tcPr>
            <w:tcW w:w="1422" w:type="dxa"/>
          </w:tcPr>
          <w:p w14:paraId="5E2DCDDC" w14:textId="77777777" w:rsidR="00FE3F50" w:rsidRPr="001003EF" w:rsidRDefault="00FE3F50" w:rsidP="008C2C1B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шт.</w:t>
            </w:r>
          </w:p>
        </w:tc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F5866" w14:textId="77777777" w:rsidR="00FE3F50" w:rsidRPr="00296A08" w:rsidRDefault="00FE3F50" w:rsidP="008C2C1B">
            <w:pPr>
              <w:rPr>
                <w:rFonts w:ascii="Times New Roman" w:hAnsi="Times New Roman" w:cs="Times New Roman"/>
                <w:color w:val="000000"/>
              </w:rPr>
            </w:pPr>
            <w:r w:rsidRPr="00296A08">
              <w:rPr>
                <w:rFonts w:ascii="Times New Roman" w:hAnsi="Times New Roman" w:cs="Times New Roman"/>
                <w:color w:val="000000"/>
              </w:rPr>
              <w:t xml:space="preserve">                     0,169   </w:t>
            </w:r>
          </w:p>
        </w:tc>
      </w:tr>
      <w:tr w:rsidR="00FE3F50" w:rsidRPr="001003EF" w14:paraId="4C217158" w14:textId="77777777" w:rsidTr="002C1F2D">
        <w:trPr>
          <w:trHeight w:val="300"/>
        </w:trPr>
        <w:tc>
          <w:tcPr>
            <w:tcW w:w="844" w:type="dxa"/>
            <w:noWrap/>
          </w:tcPr>
          <w:p w14:paraId="4C447F14" w14:textId="77777777" w:rsidR="00FE3F50" w:rsidRPr="001003EF" w:rsidRDefault="002C1F2D" w:rsidP="008C2C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12</w:t>
            </w:r>
          </w:p>
        </w:tc>
        <w:tc>
          <w:tcPr>
            <w:tcW w:w="3829" w:type="dxa"/>
            <w:noWrap/>
            <w:hideMark/>
          </w:tcPr>
          <w:p w14:paraId="7ACC0E62" w14:textId="77777777" w:rsidR="00FE3F50" w:rsidRPr="001003EF" w:rsidRDefault="00FE3F50" w:rsidP="008C2C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003E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Вилка</w:t>
            </w:r>
          </w:p>
        </w:tc>
        <w:tc>
          <w:tcPr>
            <w:tcW w:w="1422" w:type="dxa"/>
          </w:tcPr>
          <w:p w14:paraId="0150C9EE" w14:textId="77777777" w:rsidR="00FE3F50" w:rsidRPr="001003EF" w:rsidRDefault="00FE3F50" w:rsidP="008C2C1B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шт.</w:t>
            </w:r>
          </w:p>
        </w:tc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F5A8C" w14:textId="77777777" w:rsidR="00FE3F50" w:rsidRPr="00296A08" w:rsidRDefault="00FE3F50" w:rsidP="008C2C1B">
            <w:pPr>
              <w:rPr>
                <w:rFonts w:ascii="Times New Roman" w:hAnsi="Times New Roman" w:cs="Times New Roman"/>
                <w:color w:val="000000"/>
              </w:rPr>
            </w:pPr>
            <w:r w:rsidRPr="00296A08">
              <w:rPr>
                <w:rFonts w:ascii="Times New Roman" w:hAnsi="Times New Roman" w:cs="Times New Roman"/>
                <w:color w:val="000000"/>
              </w:rPr>
              <w:t xml:space="preserve">                     0,114   </w:t>
            </w:r>
          </w:p>
        </w:tc>
      </w:tr>
      <w:tr w:rsidR="00FE3F50" w:rsidRPr="001003EF" w14:paraId="1939EBA1" w14:textId="77777777" w:rsidTr="002C1F2D">
        <w:trPr>
          <w:trHeight w:val="300"/>
        </w:trPr>
        <w:tc>
          <w:tcPr>
            <w:tcW w:w="844" w:type="dxa"/>
            <w:noWrap/>
          </w:tcPr>
          <w:p w14:paraId="3A06230F" w14:textId="77777777" w:rsidR="00FE3F50" w:rsidRPr="001003EF" w:rsidRDefault="002C1F2D" w:rsidP="008C2C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13</w:t>
            </w:r>
          </w:p>
        </w:tc>
        <w:tc>
          <w:tcPr>
            <w:tcW w:w="3829" w:type="dxa"/>
            <w:noWrap/>
            <w:hideMark/>
          </w:tcPr>
          <w:p w14:paraId="187BCFC4" w14:textId="77777777" w:rsidR="00FE3F50" w:rsidRPr="001003EF" w:rsidRDefault="00FE3F50" w:rsidP="008C2C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003E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Ложка чайная</w:t>
            </w:r>
          </w:p>
        </w:tc>
        <w:tc>
          <w:tcPr>
            <w:tcW w:w="1422" w:type="dxa"/>
          </w:tcPr>
          <w:p w14:paraId="60DE5975" w14:textId="77777777" w:rsidR="00FE3F50" w:rsidRPr="001003EF" w:rsidRDefault="00FE3F50" w:rsidP="008C2C1B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шт.</w:t>
            </w:r>
          </w:p>
        </w:tc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AD3BE" w14:textId="77777777" w:rsidR="00FE3F50" w:rsidRPr="00296A08" w:rsidRDefault="00FE3F50" w:rsidP="008C2C1B">
            <w:pPr>
              <w:rPr>
                <w:rFonts w:ascii="Times New Roman" w:hAnsi="Times New Roman" w:cs="Times New Roman"/>
                <w:color w:val="000000"/>
              </w:rPr>
            </w:pPr>
            <w:r w:rsidRPr="00296A08">
              <w:rPr>
                <w:rFonts w:ascii="Times New Roman" w:hAnsi="Times New Roman" w:cs="Times New Roman"/>
                <w:color w:val="000000"/>
              </w:rPr>
              <w:t xml:space="preserve">                     0,088   </w:t>
            </w:r>
          </w:p>
        </w:tc>
      </w:tr>
      <w:tr w:rsidR="00FE3F50" w:rsidRPr="001003EF" w14:paraId="00D6EA75" w14:textId="77777777" w:rsidTr="002C1F2D">
        <w:trPr>
          <w:trHeight w:val="300"/>
        </w:trPr>
        <w:tc>
          <w:tcPr>
            <w:tcW w:w="844" w:type="dxa"/>
            <w:noWrap/>
          </w:tcPr>
          <w:p w14:paraId="5E113D87" w14:textId="77777777" w:rsidR="00FE3F50" w:rsidRPr="001003EF" w:rsidRDefault="002C1F2D" w:rsidP="008C2C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14</w:t>
            </w:r>
          </w:p>
        </w:tc>
        <w:tc>
          <w:tcPr>
            <w:tcW w:w="3829" w:type="dxa"/>
            <w:noWrap/>
          </w:tcPr>
          <w:p w14:paraId="56724D2B" w14:textId="77777777" w:rsidR="00FE3F50" w:rsidRPr="001003EF" w:rsidRDefault="00FE3F50" w:rsidP="008C2C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003E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Мыло хозяйственное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, 200 гр.</w:t>
            </w:r>
            <w:r w:rsidRPr="001003E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</w:t>
            </w:r>
          </w:p>
        </w:tc>
        <w:tc>
          <w:tcPr>
            <w:tcW w:w="1422" w:type="dxa"/>
          </w:tcPr>
          <w:p w14:paraId="7A073E63" w14:textId="77777777" w:rsidR="00FE3F50" w:rsidRPr="001003EF" w:rsidRDefault="00FE3F50" w:rsidP="008C2C1B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шт.</w:t>
            </w:r>
          </w:p>
        </w:tc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F15F05" w14:textId="77777777" w:rsidR="00FE3F50" w:rsidRPr="00296A08" w:rsidRDefault="00FE3F50" w:rsidP="008C2C1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          0,384</w:t>
            </w:r>
            <w:r w:rsidRPr="00296A08">
              <w:rPr>
                <w:rFonts w:ascii="Times New Roman" w:hAnsi="Times New Roman" w:cs="Times New Roman"/>
                <w:color w:val="000000"/>
              </w:rPr>
              <w:t xml:space="preserve">   </w:t>
            </w:r>
          </w:p>
        </w:tc>
      </w:tr>
      <w:tr w:rsidR="00FE3F50" w:rsidRPr="001003EF" w14:paraId="53A6AD55" w14:textId="77777777" w:rsidTr="008C2C1B">
        <w:trPr>
          <w:trHeight w:val="300"/>
        </w:trPr>
        <w:tc>
          <w:tcPr>
            <w:tcW w:w="844" w:type="dxa"/>
            <w:noWrap/>
          </w:tcPr>
          <w:p w14:paraId="4FED415A" w14:textId="77777777" w:rsidR="00FE3F50" w:rsidRPr="001003EF" w:rsidRDefault="002C1F2D" w:rsidP="008C2C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15</w:t>
            </w:r>
          </w:p>
        </w:tc>
        <w:tc>
          <w:tcPr>
            <w:tcW w:w="3829" w:type="dxa"/>
            <w:noWrap/>
          </w:tcPr>
          <w:p w14:paraId="5BF10908" w14:textId="77777777" w:rsidR="00FE3F50" w:rsidRPr="001003EF" w:rsidRDefault="00FE3F50" w:rsidP="008C2C1B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Мыло туалетное «Детское», жидкое</w:t>
            </w:r>
            <w:r w:rsidRPr="001003E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</w:tc>
        <w:tc>
          <w:tcPr>
            <w:tcW w:w="1422" w:type="dxa"/>
          </w:tcPr>
          <w:p w14:paraId="48F461DB" w14:textId="77777777" w:rsidR="00FE3F50" w:rsidRPr="001003EF" w:rsidRDefault="00FE3F50" w:rsidP="008C2C1B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л.</w:t>
            </w:r>
          </w:p>
        </w:tc>
        <w:tc>
          <w:tcPr>
            <w:tcW w:w="3250" w:type="dxa"/>
            <w:noWrap/>
            <w:vAlign w:val="bottom"/>
          </w:tcPr>
          <w:p w14:paraId="625AE240" w14:textId="77777777" w:rsidR="00FE3F50" w:rsidRPr="00296A08" w:rsidRDefault="00FE3F50" w:rsidP="008C2C1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           0,48</w:t>
            </w:r>
          </w:p>
        </w:tc>
      </w:tr>
      <w:tr w:rsidR="00FE3F50" w:rsidRPr="001003EF" w14:paraId="3BDF0D8B" w14:textId="77777777" w:rsidTr="008C2C1B">
        <w:trPr>
          <w:trHeight w:val="300"/>
        </w:trPr>
        <w:tc>
          <w:tcPr>
            <w:tcW w:w="844" w:type="dxa"/>
            <w:noWrap/>
          </w:tcPr>
          <w:p w14:paraId="3C5467ED" w14:textId="77777777" w:rsidR="00FE3F50" w:rsidRPr="001003EF" w:rsidRDefault="002C1F2D" w:rsidP="008C2C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16</w:t>
            </w:r>
          </w:p>
        </w:tc>
        <w:tc>
          <w:tcPr>
            <w:tcW w:w="3829" w:type="dxa"/>
            <w:noWrap/>
          </w:tcPr>
          <w:p w14:paraId="0D23C4F8" w14:textId="77777777" w:rsidR="00FE3F50" w:rsidRPr="001003EF" w:rsidRDefault="00FE3F50" w:rsidP="008C2C1B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003E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Бумага туалетная</w:t>
            </w:r>
          </w:p>
        </w:tc>
        <w:tc>
          <w:tcPr>
            <w:tcW w:w="1422" w:type="dxa"/>
          </w:tcPr>
          <w:p w14:paraId="304817B7" w14:textId="77777777" w:rsidR="00FE3F50" w:rsidRPr="001003EF" w:rsidRDefault="00FE3F50" w:rsidP="008C2C1B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шт.</w:t>
            </w:r>
          </w:p>
        </w:tc>
        <w:tc>
          <w:tcPr>
            <w:tcW w:w="3250" w:type="dxa"/>
            <w:noWrap/>
            <w:vAlign w:val="bottom"/>
          </w:tcPr>
          <w:p w14:paraId="58C2951B" w14:textId="77777777" w:rsidR="00FE3F50" w:rsidRPr="00296A08" w:rsidRDefault="00FE3F50" w:rsidP="008C2C1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          1,68</w:t>
            </w:r>
            <w:r w:rsidRPr="00296A08">
              <w:rPr>
                <w:rFonts w:ascii="Times New Roman" w:hAnsi="Times New Roman" w:cs="Times New Roman"/>
                <w:color w:val="000000"/>
              </w:rPr>
              <w:t xml:space="preserve">   </w:t>
            </w:r>
          </w:p>
        </w:tc>
      </w:tr>
      <w:tr w:rsidR="00FE3F50" w:rsidRPr="001003EF" w14:paraId="319179F8" w14:textId="77777777" w:rsidTr="008C2C1B">
        <w:trPr>
          <w:trHeight w:val="300"/>
        </w:trPr>
        <w:tc>
          <w:tcPr>
            <w:tcW w:w="844" w:type="dxa"/>
            <w:noWrap/>
          </w:tcPr>
          <w:p w14:paraId="77175413" w14:textId="77777777" w:rsidR="00FE3F50" w:rsidRPr="001003EF" w:rsidRDefault="002C1F2D" w:rsidP="008C2C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17</w:t>
            </w:r>
          </w:p>
        </w:tc>
        <w:tc>
          <w:tcPr>
            <w:tcW w:w="3829" w:type="dxa"/>
            <w:noWrap/>
          </w:tcPr>
          <w:p w14:paraId="55016126" w14:textId="77777777" w:rsidR="00FE3F50" w:rsidRPr="001003EF" w:rsidRDefault="00FE3F50" w:rsidP="008C2C1B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1003E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Салфетка бумажная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, 100 шт.</w:t>
            </w:r>
          </w:p>
        </w:tc>
        <w:tc>
          <w:tcPr>
            <w:tcW w:w="1422" w:type="dxa"/>
          </w:tcPr>
          <w:p w14:paraId="30F8DF93" w14:textId="77777777" w:rsidR="00FE3F50" w:rsidRPr="001003EF" w:rsidRDefault="00FE3F50" w:rsidP="008C2C1B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уп.</w:t>
            </w:r>
          </w:p>
        </w:tc>
        <w:tc>
          <w:tcPr>
            <w:tcW w:w="3250" w:type="dxa"/>
            <w:noWrap/>
            <w:vAlign w:val="bottom"/>
          </w:tcPr>
          <w:p w14:paraId="56A5CC0A" w14:textId="77777777" w:rsidR="00FE3F50" w:rsidRPr="00296A08" w:rsidRDefault="00FE3F50" w:rsidP="008C2C1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          0,384</w:t>
            </w:r>
            <w:r w:rsidRPr="00296A08">
              <w:rPr>
                <w:rFonts w:ascii="Times New Roman" w:hAnsi="Times New Roman" w:cs="Times New Roman"/>
                <w:color w:val="000000"/>
              </w:rPr>
              <w:t xml:space="preserve">   </w:t>
            </w:r>
          </w:p>
        </w:tc>
      </w:tr>
    </w:tbl>
    <w:p w14:paraId="3500ECDF" w14:textId="77777777" w:rsidR="00FE3F50" w:rsidRPr="002D322F" w:rsidRDefault="00FE3F50" w:rsidP="00FE3F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</w:pPr>
      <w:r w:rsidRPr="002D322F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*нормы потребления мягкого инвентаря установлены в соответствии с письмом министерства образования Российской Федерации от 22.09.1993 № 164-М «О направлении социальных норм»</w:t>
      </w:r>
    </w:p>
    <w:p w14:paraId="7F8BEF50" w14:textId="77777777" w:rsidR="00FE3F50" w:rsidRPr="002D322F" w:rsidRDefault="00FE3F50" w:rsidP="00FE3F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</w:pPr>
      <w:r w:rsidRPr="002D322F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**нормы приобретения иного инвентаря установлены на основании анализа структуры затрат дошкольных образовательных учреждений</w:t>
      </w:r>
    </w:p>
    <w:p w14:paraId="3668DB21" w14:textId="77777777" w:rsidR="00394512" w:rsidRDefault="00394512"/>
    <w:sectPr w:rsidR="003945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F50"/>
    <w:rsid w:val="00094DC0"/>
    <w:rsid w:val="002C1F2D"/>
    <w:rsid w:val="002D322F"/>
    <w:rsid w:val="00394512"/>
    <w:rsid w:val="007C117C"/>
    <w:rsid w:val="00BE0A99"/>
    <w:rsid w:val="00C13119"/>
    <w:rsid w:val="00EA4132"/>
    <w:rsid w:val="00EE3CCD"/>
    <w:rsid w:val="00FE3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16E77"/>
  <w15:chartTrackingRefBased/>
  <w15:docId w15:val="{6577C4B5-42C2-446F-84B1-9C674E2A5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3F5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3F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Карачевцева Дарья Дмитриевна</cp:lastModifiedBy>
  <cp:revision>5</cp:revision>
  <dcterms:created xsi:type="dcterms:W3CDTF">2026-05-23T07:31:00Z</dcterms:created>
  <dcterms:modified xsi:type="dcterms:W3CDTF">2026-05-28T06:02:00Z</dcterms:modified>
</cp:coreProperties>
</file>